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728" w:rsidRDefault="00B15CD0" w:rsidP="00F03728">
      <w:pPr>
        <w:jc w:val="left"/>
      </w:pPr>
      <w:r>
        <w:rPr>
          <w:rFonts w:hint="eastAsia"/>
        </w:rPr>
        <w:t>【様式</w:t>
      </w:r>
      <w:r w:rsidR="00EC710D">
        <w:rPr>
          <w:rFonts w:hint="eastAsia"/>
        </w:rPr>
        <w:t>10</w:t>
      </w:r>
      <w:r>
        <w:rPr>
          <w:rFonts w:hint="eastAsia"/>
        </w:rPr>
        <w:t>】</w:t>
      </w:r>
    </w:p>
    <w:p w:rsidR="00F03728" w:rsidRPr="00F03728" w:rsidRDefault="00B20F52" w:rsidP="00F03728">
      <w:pPr>
        <w:spacing w:line="400" w:lineRule="exact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システム内容（</w:t>
      </w:r>
      <w:r w:rsidR="0031710C" w:rsidRPr="0031710C">
        <w:rPr>
          <w:rFonts w:ascii="ＭＳ ゴシック" w:eastAsia="ＭＳ ゴシック" w:hAnsi="ＭＳ ゴシック" w:hint="eastAsia"/>
        </w:rPr>
        <w:t>会議運営</w:t>
      </w:r>
      <w:r>
        <w:rPr>
          <w:rFonts w:ascii="ＭＳ ゴシック" w:eastAsia="ＭＳ ゴシック" w:hAnsi="ＭＳ ゴシック" w:hint="eastAsia"/>
        </w:rPr>
        <w:t>）</w:t>
      </w:r>
      <w:bookmarkStart w:id="0" w:name="_GoBack"/>
      <w:bookmarkEnd w:id="0"/>
      <w:r w:rsidR="0031710C" w:rsidRPr="0031710C">
        <w:rPr>
          <w:rFonts w:ascii="ＭＳ ゴシック" w:eastAsia="ＭＳ ゴシック" w:hAnsi="ＭＳ ゴシック" w:hint="eastAsia"/>
        </w:rPr>
        <w:t>に関する調書</w:t>
      </w:r>
    </w:p>
    <w:p w:rsidR="00F03728" w:rsidRDefault="00F03728" w:rsidP="00F03728">
      <w:pPr>
        <w:spacing w:line="400" w:lineRule="exac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F03728" w:rsidTr="005D07BD">
        <w:trPr>
          <w:trHeight w:val="12337"/>
        </w:trPr>
        <w:tc>
          <w:tcPr>
            <w:tcW w:w="9496" w:type="dxa"/>
            <w:shd w:val="clear" w:color="auto" w:fill="auto"/>
          </w:tcPr>
          <w:p w:rsidR="00F03728" w:rsidRDefault="00F03728" w:rsidP="005D07BD">
            <w:pPr>
              <w:spacing w:line="400" w:lineRule="exact"/>
            </w:pPr>
          </w:p>
        </w:tc>
      </w:tr>
    </w:tbl>
    <w:p w:rsidR="00F03728" w:rsidRDefault="00F03728" w:rsidP="00F03728">
      <w:pPr>
        <w:spacing w:line="400" w:lineRule="exact"/>
      </w:pPr>
      <w:r>
        <w:rPr>
          <w:rFonts w:hint="eastAsia"/>
        </w:rPr>
        <w:t>注記）Ａ４版１枚程度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sectPr w:rsidR="00F03728">
      <w:pgSz w:w="11906" w:h="16838" w:code="9"/>
      <w:pgMar w:top="1304" w:right="1304" w:bottom="1304" w:left="1304" w:header="851" w:footer="992" w:gutter="0"/>
      <w:cols w:space="425"/>
      <w:docGrid w:type="linesAndChars" w:linePitch="474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C1D" w:rsidRDefault="00867C1D" w:rsidP="00186564">
      <w:r>
        <w:separator/>
      </w:r>
    </w:p>
  </w:endnote>
  <w:endnote w:type="continuationSeparator" w:id="0">
    <w:p w:rsidR="00867C1D" w:rsidRDefault="00867C1D" w:rsidP="0018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C1D" w:rsidRDefault="00867C1D" w:rsidP="00186564">
      <w:r>
        <w:separator/>
      </w:r>
    </w:p>
  </w:footnote>
  <w:footnote w:type="continuationSeparator" w:id="0">
    <w:p w:rsidR="00867C1D" w:rsidRDefault="00867C1D" w:rsidP="00186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1"/>
  <w:drawingGridVerticalSpacing w:val="237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、。，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6567"/>
    <w:rsid w:val="000D1658"/>
    <w:rsid w:val="00181DAB"/>
    <w:rsid w:val="00186564"/>
    <w:rsid w:val="001D4848"/>
    <w:rsid w:val="001F163C"/>
    <w:rsid w:val="00200E97"/>
    <w:rsid w:val="0020557D"/>
    <w:rsid w:val="00210CCD"/>
    <w:rsid w:val="00233D48"/>
    <w:rsid w:val="00246567"/>
    <w:rsid w:val="00282E1F"/>
    <w:rsid w:val="002E04A4"/>
    <w:rsid w:val="00306DA8"/>
    <w:rsid w:val="00314FCF"/>
    <w:rsid w:val="0031710C"/>
    <w:rsid w:val="003275B6"/>
    <w:rsid w:val="00365266"/>
    <w:rsid w:val="00372F9B"/>
    <w:rsid w:val="003B0153"/>
    <w:rsid w:val="003B2A5B"/>
    <w:rsid w:val="003C26DC"/>
    <w:rsid w:val="003C32CD"/>
    <w:rsid w:val="003D7086"/>
    <w:rsid w:val="003E50E8"/>
    <w:rsid w:val="00424C20"/>
    <w:rsid w:val="00433C82"/>
    <w:rsid w:val="005113DE"/>
    <w:rsid w:val="005155AE"/>
    <w:rsid w:val="0052548A"/>
    <w:rsid w:val="00593F3A"/>
    <w:rsid w:val="005D07BD"/>
    <w:rsid w:val="00635DEA"/>
    <w:rsid w:val="006546B4"/>
    <w:rsid w:val="007D0B50"/>
    <w:rsid w:val="007D43EC"/>
    <w:rsid w:val="007D5503"/>
    <w:rsid w:val="00800E65"/>
    <w:rsid w:val="008377F2"/>
    <w:rsid w:val="00851326"/>
    <w:rsid w:val="00867C1D"/>
    <w:rsid w:val="0089010F"/>
    <w:rsid w:val="008A343B"/>
    <w:rsid w:val="00913593"/>
    <w:rsid w:val="0092529F"/>
    <w:rsid w:val="009639B4"/>
    <w:rsid w:val="00993A3D"/>
    <w:rsid w:val="009A0BEA"/>
    <w:rsid w:val="009B6E95"/>
    <w:rsid w:val="009C6172"/>
    <w:rsid w:val="00A3608E"/>
    <w:rsid w:val="00A45434"/>
    <w:rsid w:val="00AC0472"/>
    <w:rsid w:val="00AC27F0"/>
    <w:rsid w:val="00B15CD0"/>
    <w:rsid w:val="00B203A1"/>
    <w:rsid w:val="00B20F52"/>
    <w:rsid w:val="00B3187C"/>
    <w:rsid w:val="00BE00BF"/>
    <w:rsid w:val="00BE1FB9"/>
    <w:rsid w:val="00C97FA2"/>
    <w:rsid w:val="00D16C69"/>
    <w:rsid w:val="00D2446B"/>
    <w:rsid w:val="00D337B4"/>
    <w:rsid w:val="00D92C2B"/>
    <w:rsid w:val="00DA384E"/>
    <w:rsid w:val="00E00327"/>
    <w:rsid w:val="00EC710D"/>
    <w:rsid w:val="00F03728"/>
    <w:rsid w:val="00F60D8E"/>
    <w:rsid w:val="00F70455"/>
    <w:rsid w:val="00F84B5E"/>
    <w:rsid w:val="00F96F8C"/>
    <w:rsid w:val="00FD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4074F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86564"/>
    <w:rPr>
      <w:rFonts w:ascii="ＭＳ 明朝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86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86564"/>
    <w:rPr>
      <w:rFonts w:ascii="ＭＳ 明朝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51326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51326"/>
    <w:rPr>
      <w:rFonts w:ascii="游ゴシック Light" w:eastAsia="游ゴシック Light" w:hAnsi="游ゴシック Light" w:cs="Times New Roman"/>
      <w:sz w:val="18"/>
      <w:szCs w:val="18"/>
    </w:rPr>
  </w:style>
  <w:style w:type="table" w:styleId="a9">
    <w:name w:val="Table Grid"/>
    <w:basedOn w:val="a1"/>
    <w:uiPriority w:val="39"/>
    <w:rsid w:val="003B2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Manager/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/>
  <cp:keywords/>
  <dc:description/>
  <cp:lastModifiedBy/>
  <cp:revision>1</cp:revision>
  <dcterms:created xsi:type="dcterms:W3CDTF">2022-06-30T01:50:00Z</dcterms:created>
  <dcterms:modified xsi:type="dcterms:W3CDTF">2023-04-27T04:23:00Z</dcterms:modified>
</cp:coreProperties>
</file>